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CE5DA" w14:textId="28A8B0FD" w:rsidR="00AD3A0A" w:rsidRDefault="00A31649" w:rsidP="00A3164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A31649">
        <w:rPr>
          <w:rFonts w:ascii="Times New Roman" w:hAnsi="Times New Roman" w:cs="Times New Roman"/>
          <w:sz w:val="144"/>
          <w:szCs w:val="144"/>
        </w:rPr>
        <w:t xml:space="preserve">КАБИНЕТ </w:t>
      </w:r>
      <w:r w:rsidR="004A117E">
        <w:rPr>
          <w:rFonts w:ascii="Times New Roman" w:hAnsi="Times New Roman" w:cs="Times New Roman"/>
          <w:sz w:val="144"/>
          <w:szCs w:val="144"/>
        </w:rPr>
        <w:t>20</w:t>
      </w:r>
    </w:p>
    <w:p w14:paraId="009F225A" w14:textId="7DEA8A08" w:rsidR="00E50B5E" w:rsidRPr="00121F6C" w:rsidRDefault="00543CDA" w:rsidP="00121F6C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21F6C">
        <w:rPr>
          <w:rFonts w:ascii="Times New Roman" w:hAnsi="Times New Roman" w:cs="Times New Roman"/>
          <w:b/>
          <w:bCs/>
          <w:sz w:val="44"/>
          <w:szCs w:val="44"/>
        </w:rPr>
        <w:t xml:space="preserve">- </w:t>
      </w:r>
      <w:r w:rsidR="00C04AA3">
        <w:rPr>
          <w:rFonts w:ascii="Times New Roman" w:hAnsi="Times New Roman" w:cs="Times New Roman"/>
          <w:b/>
          <w:bCs/>
          <w:sz w:val="44"/>
          <w:szCs w:val="44"/>
        </w:rPr>
        <w:t xml:space="preserve">ПМ 01 </w:t>
      </w:r>
      <w:r w:rsidRPr="00121F6C">
        <w:rPr>
          <w:rFonts w:ascii="Times New Roman" w:hAnsi="Times New Roman" w:cs="Times New Roman"/>
          <w:b/>
          <w:bCs/>
          <w:sz w:val="44"/>
          <w:szCs w:val="44"/>
        </w:rPr>
        <w:t>ФИЗИОЛОГИЧЕСКОЕ АКУШЕРСТВО</w:t>
      </w:r>
      <w:r w:rsidRPr="00121F6C">
        <w:rPr>
          <w:rFonts w:ascii="Times New Roman" w:hAnsi="Times New Roman" w:cs="Times New Roman"/>
          <w:b/>
          <w:bCs/>
          <w:sz w:val="44"/>
          <w:szCs w:val="44"/>
        </w:rPr>
        <w:br/>
        <w:t xml:space="preserve">- </w:t>
      </w:r>
      <w:r w:rsidR="00C04AA3">
        <w:rPr>
          <w:rFonts w:ascii="Times New Roman" w:hAnsi="Times New Roman" w:cs="Times New Roman"/>
          <w:b/>
          <w:bCs/>
          <w:sz w:val="44"/>
          <w:szCs w:val="44"/>
        </w:rPr>
        <w:t xml:space="preserve">  ПМ 03 </w:t>
      </w:r>
      <w:r w:rsidRPr="00121F6C">
        <w:rPr>
          <w:rFonts w:ascii="Times New Roman" w:hAnsi="Times New Roman" w:cs="Times New Roman"/>
          <w:b/>
          <w:bCs/>
          <w:sz w:val="44"/>
          <w:szCs w:val="44"/>
        </w:rPr>
        <w:t>ГИНЕКОЛОГИЯ</w:t>
      </w:r>
    </w:p>
    <w:p w14:paraId="2D76B2B9" w14:textId="29BE40CE" w:rsidR="00543CDA" w:rsidRPr="00121F6C" w:rsidRDefault="00543CDA" w:rsidP="00E50B5E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21F6C">
        <w:rPr>
          <w:rFonts w:ascii="Times New Roman" w:hAnsi="Times New Roman" w:cs="Times New Roman"/>
          <w:b/>
          <w:bCs/>
          <w:sz w:val="44"/>
          <w:szCs w:val="44"/>
        </w:rPr>
        <w:t>-</w:t>
      </w:r>
      <w:r w:rsidR="00C04AA3">
        <w:rPr>
          <w:rFonts w:ascii="Times New Roman" w:hAnsi="Times New Roman" w:cs="Times New Roman"/>
          <w:b/>
          <w:bCs/>
          <w:sz w:val="44"/>
          <w:szCs w:val="44"/>
        </w:rPr>
        <w:t xml:space="preserve">  ПМ 02 </w:t>
      </w:r>
      <w:r w:rsidRPr="00121F6C">
        <w:rPr>
          <w:rFonts w:ascii="Times New Roman" w:hAnsi="Times New Roman" w:cs="Times New Roman"/>
          <w:b/>
          <w:bCs/>
          <w:sz w:val="44"/>
          <w:szCs w:val="44"/>
        </w:rPr>
        <w:t>ПЕДИАТРИЯ</w:t>
      </w:r>
    </w:p>
    <w:p w14:paraId="0A7C6DC9" w14:textId="09F5E214" w:rsidR="00543CDA" w:rsidRPr="005A095E" w:rsidRDefault="005A095E" w:rsidP="00E50B5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A095E">
        <w:rPr>
          <w:rFonts w:ascii="Times New Roman" w:hAnsi="Times New Roman" w:cs="Times New Roman"/>
          <w:b/>
          <w:bCs/>
          <w:sz w:val="40"/>
          <w:szCs w:val="40"/>
        </w:rPr>
        <w:t>(КЛИНИКА)</w:t>
      </w:r>
    </w:p>
    <w:p w14:paraId="236918EB" w14:textId="585528A1" w:rsidR="00820AEB" w:rsidRDefault="00BD463E" w:rsidP="00E8319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50B5E">
        <w:rPr>
          <w:rFonts w:ascii="Times New Roman" w:hAnsi="Times New Roman" w:cs="Times New Roman"/>
          <w:b/>
          <w:bCs/>
          <w:sz w:val="32"/>
          <w:szCs w:val="32"/>
        </w:rPr>
        <w:t xml:space="preserve">(СПЕЦИАЛЬНОСТЬ </w:t>
      </w:r>
      <w:r w:rsidR="00820AEB" w:rsidRPr="00E50B5E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Pr="00E50B5E">
        <w:rPr>
          <w:rFonts w:ascii="Times New Roman" w:hAnsi="Times New Roman" w:cs="Times New Roman"/>
          <w:b/>
          <w:bCs/>
          <w:sz w:val="32"/>
          <w:szCs w:val="32"/>
        </w:rPr>
        <w:t>31.02.02 АКУШЕРСКОЕ</w:t>
      </w:r>
      <w:r w:rsidRPr="00E83195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E50B5E">
        <w:rPr>
          <w:rFonts w:ascii="Times New Roman" w:hAnsi="Times New Roman" w:cs="Times New Roman"/>
          <w:b/>
          <w:bCs/>
          <w:sz w:val="32"/>
          <w:szCs w:val="32"/>
        </w:rPr>
        <w:t>ДЕЛО)</w:t>
      </w:r>
    </w:p>
    <w:p w14:paraId="560480FA" w14:textId="77777777" w:rsidR="00543CDA" w:rsidRPr="00E83195" w:rsidRDefault="00543CDA" w:rsidP="00E8319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8FE7B02" w14:textId="77777777" w:rsidR="00820AEB" w:rsidRDefault="00820AEB" w:rsidP="00A87D2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1CCB4B7" w14:textId="66F50DF1" w:rsidR="00DD410A" w:rsidRDefault="00820AEB" w:rsidP="00A87D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9131F31" wp14:editId="4FAA6E45">
            <wp:extent cx="6548911" cy="49149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56" cy="493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D20" w:rsidRPr="00BD463E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59AAF59B" w14:textId="4A198A72" w:rsidR="00BD463E" w:rsidRPr="00BD463E" w:rsidRDefault="00BD463E" w:rsidP="00A87D2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64A935D" w14:textId="3050BEC0" w:rsidR="00DD410A" w:rsidRDefault="00BA6B1D" w:rsidP="00495ECE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Фотографии кабинета</w:t>
      </w:r>
    </w:p>
    <w:p w14:paraId="24B29C00" w14:textId="73177414" w:rsidR="00BA6B1D" w:rsidRDefault="00BA6B1D" w:rsidP="00495ECE">
      <w:pPr>
        <w:jc w:val="center"/>
        <w:rPr>
          <w:rFonts w:ascii="Times New Roman" w:hAnsi="Times New Roman" w:cs="Times New Roman"/>
          <w:sz w:val="56"/>
          <w:szCs w:val="5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4"/>
        <w:gridCol w:w="5543"/>
      </w:tblGrid>
      <w:tr w:rsidR="00BA6B1D" w14:paraId="5FCBE231" w14:textId="77777777" w:rsidTr="00BA6B1D">
        <w:tc>
          <w:tcPr>
            <w:tcW w:w="5523" w:type="dxa"/>
          </w:tcPr>
          <w:p w14:paraId="56B8A32D" w14:textId="55616BFC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5276AC5" wp14:editId="0FAE2EFB">
                  <wp:extent cx="3641598" cy="2720742"/>
                  <wp:effectExtent l="3175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3816" cy="27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0458DABB" w14:textId="49FFB71B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719BD8C" wp14:editId="68996F7D">
                  <wp:extent cx="3662096" cy="2736056"/>
                  <wp:effectExtent l="6033" t="0" r="1587" b="1588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5672" cy="273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1D" w14:paraId="62F353B5" w14:textId="77777777" w:rsidTr="00BA6B1D">
        <w:tc>
          <w:tcPr>
            <w:tcW w:w="5523" w:type="dxa"/>
          </w:tcPr>
          <w:p w14:paraId="2BB15CBA" w14:textId="124876A0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7C35034" wp14:editId="336C8CC2">
                  <wp:extent cx="3558710" cy="2658814"/>
                  <wp:effectExtent l="0" t="7303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1702" cy="266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4E3F06C3" w14:textId="1BD8BD92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354C6A0" wp14:editId="1AC29693">
                  <wp:extent cx="3613521" cy="2699765"/>
                  <wp:effectExtent l="0" t="318" r="6033" b="6032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41401" cy="27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1D" w14:paraId="0C970281" w14:textId="77777777" w:rsidTr="00BA6B1D">
        <w:tc>
          <w:tcPr>
            <w:tcW w:w="5523" w:type="dxa"/>
          </w:tcPr>
          <w:p w14:paraId="2BDF4409" w14:textId="396F6EC9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B81A57" wp14:editId="221D40B0">
                  <wp:extent cx="4535300" cy="3388453"/>
                  <wp:effectExtent l="1905" t="0" r="63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39533" cy="339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2F41DBB9" w14:textId="5D00D87B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854E90D" wp14:editId="11237E45">
                  <wp:extent cx="4574862" cy="3418011"/>
                  <wp:effectExtent l="6985" t="0" r="444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90619" cy="342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1D" w14:paraId="5B1E6078" w14:textId="77777777" w:rsidTr="00BA6B1D">
        <w:tc>
          <w:tcPr>
            <w:tcW w:w="5523" w:type="dxa"/>
          </w:tcPr>
          <w:p w14:paraId="1847CE7B" w14:textId="2A8B9875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E34D6E2" wp14:editId="40DDC86C">
                  <wp:extent cx="4684984" cy="3500286"/>
                  <wp:effectExtent l="1588" t="0" r="3492" b="3493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93587" cy="350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15C90054" w14:textId="18A614D1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0970B77" wp14:editId="731CBE11">
                  <wp:extent cx="4705015" cy="3515250"/>
                  <wp:effectExtent l="4445" t="0" r="508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12438" cy="352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1D" w14:paraId="095B1A65" w14:textId="77777777" w:rsidTr="00BA6B1D">
        <w:tc>
          <w:tcPr>
            <w:tcW w:w="5523" w:type="dxa"/>
          </w:tcPr>
          <w:p w14:paraId="3767C026" w14:textId="6944317A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7BD824" wp14:editId="3170845C">
                  <wp:extent cx="4125595" cy="3082350"/>
                  <wp:effectExtent l="7303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7247" cy="308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22434281" w14:textId="0DEE14B1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8B61E68" wp14:editId="30375545">
                  <wp:extent cx="4112460" cy="3072536"/>
                  <wp:effectExtent l="5715" t="0" r="825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17888" cy="307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1D" w14:paraId="432DD063" w14:textId="77777777" w:rsidTr="00BA6B1D">
        <w:tc>
          <w:tcPr>
            <w:tcW w:w="5523" w:type="dxa"/>
          </w:tcPr>
          <w:p w14:paraId="07104BC4" w14:textId="2C77F1FC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A71514C" wp14:editId="3D9E3DC2">
                  <wp:extent cx="3296780" cy="2463118"/>
                  <wp:effectExtent l="0" t="2222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98794" cy="246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17376517" w14:textId="355C9BB5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69210C4" wp14:editId="3856896C">
                  <wp:extent cx="3267649" cy="2441354"/>
                  <wp:effectExtent l="0" t="6032" r="3492" b="3493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5052" cy="24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1D" w14:paraId="67D4E452" w14:textId="77777777" w:rsidTr="00BA6B1D">
        <w:tc>
          <w:tcPr>
            <w:tcW w:w="5523" w:type="dxa"/>
          </w:tcPr>
          <w:p w14:paraId="4FA0462C" w14:textId="5B34A169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0B4C9C" wp14:editId="5C39B9E5">
                  <wp:extent cx="3095452" cy="2312701"/>
                  <wp:effectExtent l="0" t="8890" r="127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4381" cy="231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52B0E884" w14:textId="39122567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2724107" wp14:editId="6D51FF39">
                  <wp:extent cx="3011176" cy="224973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3624" cy="225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1D" w14:paraId="798A85C3" w14:textId="77777777" w:rsidTr="00BA6B1D">
        <w:tc>
          <w:tcPr>
            <w:tcW w:w="5523" w:type="dxa"/>
          </w:tcPr>
          <w:p w14:paraId="6D480BDB" w14:textId="5CEDC2F0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2B9C7FE" wp14:editId="3C38DE2D">
                  <wp:extent cx="2958032" cy="2210030"/>
                  <wp:effectExtent l="0" t="6985" r="698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0226" cy="221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7FFBCA3D" w14:textId="77777777" w:rsidR="00BA6B1D" w:rsidRDefault="00BA6B1D" w:rsidP="00495ECE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14:paraId="65CD196D" w14:textId="77777777" w:rsidR="00BA6B1D" w:rsidRPr="007876F6" w:rsidRDefault="00BA6B1D" w:rsidP="00495ECE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6550A02" w14:textId="23C79634" w:rsidR="00AA490F" w:rsidRPr="00AA490F" w:rsidRDefault="00AA490F" w:rsidP="00495EC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2B0A82D" w14:textId="01625FBB" w:rsidR="00495ECE" w:rsidRPr="00B2141B" w:rsidRDefault="00495ECE" w:rsidP="00A3164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9163B5" w14:textId="77777777" w:rsidR="00A31649" w:rsidRPr="00A31649" w:rsidRDefault="00A31649" w:rsidP="00A3164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251CB38" w14:textId="193DE159" w:rsidR="00A31649" w:rsidRPr="00A31649" w:rsidRDefault="00A31649">
      <w:pPr>
        <w:rPr>
          <w:rFonts w:ascii="Times New Roman" w:hAnsi="Times New Roman" w:cs="Times New Roman"/>
          <w:sz w:val="28"/>
          <w:szCs w:val="28"/>
        </w:rPr>
      </w:pPr>
    </w:p>
    <w:sectPr w:rsidR="00A31649" w:rsidRPr="00A31649" w:rsidSect="00A31649">
      <w:pgSz w:w="11906" w:h="16838"/>
      <w:pgMar w:top="426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A"/>
    <w:rsid w:val="00121F6C"/>
    <w:rsid w:val="00495ECE"/>
    <w:rsid w:val="004A117E"/>
    <w:rsid w:val="00543CDA"/>
    <w:rsid w:val="005A095E"/>
    <w:rsid w:val="00702115"/>
    <w:rsid w:val="007876F6"/>
    <w:rsid w:val="00820AEB"/>
    <w:rsid w:val="00A31649"/>
    <w:rsid w:val="00A5333E"/>
    <w:rsid w:val="00A87D20"/>
    <w:rsid w:val="00AA490F"/>
    <w:rsid w:val="00AD3A0A"/>
    <w:rsid w:val="00B2141B"/>
    <w:rsid w:val="00BA6B1D"/>
    <w:rsid w:val="00BD463E"/>
    <w:rsid w:val="00C04AA3"/>
    <w:rsid w:val="00DD410A"/>
    <w:rsid w:val="00E50B5E"/>
    <w:rsid w:val="00E83195"/>
    <w:rsid w:val="00EA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9EAD"/>
  <w15:chartTrackingRefBased/>
  <w15:docId w15:val="{8A0EC1F6-CD65-4E42-9064-58A276B5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6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computer3@mmtk26.ru</dc:creator>
  <cp:keywords/>
  <dc:description/>
  <cp:lastModifiedBy>computer3@mmtk26.ru</cp:lastModifiedBy>
  <cp:revision>32</cp:revision>
  <dcterms:created xsi:type="dcterms:W3CDTF">2019-09-15T14:01:00Z</dcterms:created>
  <dcterms:modified xsi:type="dcterms:W3CDTF">2020-07-17T09:51:00Z</dcterms:modified>
</cp:coreProperties>
</file>